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5" w:rsidRPr="00497E06" w:rsidRDefault="0037171E" w:rsidP="006308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97E06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ROMANIAN-HELLENIC BUSINESS </w:t>
      </w:r>
      <w:r w:rsidR="00630835" w:rsidRPr="00497E06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:rsidR="00497E06" w:rsidRPr="00630835" w:rsidRDefault="00497E06" w:rsidP="0063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35" w:rsidRPr="00630835" w:rsidRDefault="00630835" w:rsidP="0063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35">
        <w:rPr>
          <w:rFonts w:ascii="Times New Roman" w:hAnsi="Times New Roman" w:cs="Times New Roman"/>
          <w:b/>
          <w:sz w:val="24"/>
          <w:szCs w:val="24"/>
        </w:rPr>
        <w:t>BUCHAREST CHAM</w:t>
      </w:r>
      <w:r w:rsidR="00F75DF6">
        <w:rPr>
          <w:rFonts w:ascii="Times New Roman" w:hAnsi="Times New Roman" w:cs="Times New Roman"/>
          <w:b/>
          <w:sz w:val="24"/>
          <w:szCs w:val="24"/>
        </w:rPr>
        <w:t>B</w:t>
      </w:r>
      <w:r w:rsidRPr="00630835">
        <w:rPr>
          <w:rFonts w:ascii="Times New Roman" w:hAnsi="Times New Roman" w:cs="Times New Roman"/>
          <w:b/>
          <w:sz w:val="24"/>
          <w:szCs w:val="24"/>
        </w:rPr>
        <w:t>ER OF COMMERCE AND INDUSTRY</w:t>
      </w:r>
    </w:p>
    <w:p w:rsidR="00630835" w:rsidRPr="00630835" w:rsidRDefault="00F75DF6" w:rsidP="0063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5DF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35" w:rsidRPr="00630835">
        <w:rPr>
          <w:rFonts w:ascii="Times New Roman" w:hAnsi="Times New Roman" w:cs="Times New Roman"/>
          <w:b/>
          <w:sz w:val="24"/>
          <w:szCs w:val="24"/>
        </w:rPr>
        <w:t>JULY</w:t>
      </w:r>
    </w:p>
    <w:p w:rsidR="00630835" w:rsidRDefault="00630835" w:rsidP="006308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83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DA4B79" w:rsidRPr="00630835" w:rsidRDefault="00DA4B79" w:rsidP="006308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1458"/>
        <w:gridCol w:w="8539"/>
      </w:tblGrid>
      <w:tr w:rsidR="00F75DF6" w:rsidTr="00F75DF6">
        <w:trPr>
          <w:trHeight w:val="665"/>
        </w:trPr>
        <w:tc>
          <w:tcPr>
            <w:tcW w:w="1458" w:type="dxa"/>
            <w:shd w:val="clear" w:color="auto" w:fill="FFFFFF" w:themeFill="background1"/>
          </w:tcPr>
          <w:p w:rsidR="00F75DF6" w:rsidRPr="00F75DF6" w:rsidRDefault="00F75DF6" w:rsidP="004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5D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8539" w:type="dxa"/>
            <w:shd w:val="clear" w:color="auto" w:fill="FFFFFF" w:themeFill="background1"/>
          </w:tcPr>
          <w:p w:rsidR="00F75DF6" w:rsidRPr="00F75DF6" w:rsidRDefault="00F7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DF6" w:rsidRDefault="00F7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1: </w:t>
            </w: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>BUSINESS FORUM</w:t>
            </w:r>
          </w:p>
        </w:tc>
      </w:tr>
      <w:tr w:rsidR="00630835" w:rsidTr="004C5D3D">
        <w:trPr>
          <w:trHeight w:val="5615"/>
        </w:trPr>
        <w:tc>
          <w:tcPr>
            <w:tcW w:w="1458" w:type="dxa"/>
          </w:tcPr>
          <w:p w:rsidR="00630835" w:rsidRDefault="00630835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79" w:rsidRDefault="00DA4B79" w:rsidP="004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835" w:rsidRPr="004C5D3D" w:rsidRDefault="00630835" w:rsidP="004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B79">
              <w:rPr>
                <w:rFonts w:ascii="Times New Roman" w:hAnsi="Times New Roman" w:cs="Times New Roman"/>
                <w:b/>
                <w:sz w:val="24"/>
                <w:szCs w:val="24"/>
              </w:rPr>
              <w:t>3:00-14:0</w:t>
            </w:r>
            <w:r w:rsidRPr="004C5D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0835" w:rsidRDefault="00630835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A5" w:rsidRDefault="000977A5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A5" w:rsidRDefault="000977A5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A5" w:rsidRDefault="000977A5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79" w:rsidRDefault="00DA4B79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79" w:rsidRDefault="00DA4B79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79" w:rsidRDefault="00DA4B79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DF6" w:rsidRPr="00F75DF6" w:rsidRDefault="00DA4B79" w:rsidP="00F7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</w:t>
            </w:r>
            <w:r w:rsidR="00F75DF6"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>0-16:30</w:t>
            </w:r>
          </w:p>
        </w:tc>
        <w:tc>
          <w:tcPr>
            <w:tcW w:w="8539" w:type="dxa"/>
          </w:tcPr>
          <w:p w:rsidR="00630835" w:rsidRDefault="0063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D" w:rsidRPr="004C5D3D" w:rsidRDefault="004C5D3D" w:rsidP="004C5D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5" w:rsidRPr="004C5D3D" w:rsidRDefault="00DA4B79" w:rsidP="00DA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5D3D" w:rsidRPr="004C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Speakers: </w:t>
            </w:r>
          </w:p>
          <w:p w:rsidR="00630835" w:rsidRDefault="004C5D3D" w:rsidP="00DA4B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D3D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C5D3D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  <w:r w:rsidRPr="004C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rFonts w:ascii="Times New Roman" w:hAnsi="Times New Roman" w:cs="Times New Roman"/>
                <w:sz w:val="24"/>
                <w:szCs w:val="24"/>
              </w:rPr>
              <w:t>Dimitriu</w:t>
            </w:r>
            <w:proofErr w:type="spellEnd"/>
            <w:r w:rsidRPr="004C5D3D">
              <w:rPr>
                <w:rFonts w:ascii="Times New Roman" w:hAnsi="Times New Roman" w:cs="Times New Roman"/>
                <w:sz w:val="24"/>
                <w:szCs w:val="24"/>
              </w:rPr>
              <w:t>, President of Bucharest Chamber of Commerce</w:t>
            </w:r>
          </w:p>
          <w:p w:rsidR="00DA4B79" w:rsidRPr="00DA4B79" w:rsidRDefault="00DA4B79" w:rsidP="00DA4B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Paraskevi</w:t>
            </w:r>
            <w:proofErr w:type="spellEnd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Agiostratiti</w:t>
            </w:r>
            <w:proofErr w:type="spellEnd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, President of </w:t>
            </w:r>
            <w:proofErr w:type="spellStart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Evia</w:t>
            </w:r>
            <w:proofErr w:type="spellEnd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 Chamber of Commerce and Industry</w:t>
            </w:r>
          </w:p>
          <w:p w:rsidR="00F75DF6" w:rsidRPr="00F75DF6" w:rsidRDefault="00F75DF6" w:rsidP="00DA4B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DF6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>Vassilis</w:t>
            </w:r>
            <w:proofErr w:type="spellEnd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 xml:space="preserve"> Papadopoulos</w:t>
            </w:r>
            <w:r w:rsidR="00DA4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B79"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H. E. the </w:t>
            </w:r>
            <w:r w:rsidR="00DA4B79">
              <w:rPr>
                <w:rFonts w:ascii="Times New Roman" w:hAnsi="Times New Roman" w:cs="Times New Roman"/>
                <w:sz w:val="24"/>
                <w:szCs w:val="24"/>
              </w:rPr>
              <w:t>Ambassador of Greece to Romania (TBC)</w:t>
            </w:r>
          </w:p>
          <w:p w:rsidR="00F75DF6" w:rsidRPr="00F75DF6" w:rsidRDefault="00F75DF6" w:rsidP="00DA4B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D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4B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75DF6">
              <w:rPr>
                <w:rFonts w:ascii="Times New Roman" w:hAnsi="Times New Roman" w:cs="Times New Roman"/>
                <w:sz w:val="24"/>
                <w:szCs w:val="24"/>
              </w:rPr>
              <w:t xml:space="preserve">s. Gabriela </w:t>
            </w:r>
            <w:proofErr w:type="spellStart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>Voicil</w:t>
            </w:r>
            <w:r w:rsidR="00DA4B7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F75DF6">
              <w:rPr>
                <w:rFonts w:ascii="Times New Roman" w:hAnsi="Times New Roman" w:cs="Times New Roman"/>
                <w:sz w:val="24"/>
                <w:szCs w:val="24"/>
              </w:rPr>
              <w:t>, Secretary of State for Foreign Trade,</w:t>
            </w:r>
          </w:p>
          <w:p w:rsidR="00DA4B79" w:rsidRDefault="00DA4B79" w:rsidP="00DA4B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DF6"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Ministry for Business Environment, Commerce and Entrepreneurship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5DF6"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DF6" w:rsidRPr="00DA4B79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  <w:p w:rsidR="004C5D3D" w:rsidRPr="00DA4B79" w:rsidRDefault="00F75DF6" w:rsidP="00DA4B7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Ioannis</w:t>
            </w:r>
            <w:proofErr w:type="spellEnd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Markos</w:t>
            </w:r>
            <w:proofErr w:type="spellEnd"/>
            <w:r w:rsidRPr="00DA4B79">
              <w:rPr>
                <w:rFonts w:ascii="Times New Roman" w:hAnsi="Times New Roman" w:cs="Times New Roman"/>
                <w:sz w:val="24"/>
                <w:szCs w:val="24"/>
              </w:rPr>
              <w:t>, Minister Plenipotentiary for Economic and Commercial Affair</w:t>
            </w:r>
          </w:p>
          <w:p w:rsidR="00DA4B79" w:rsidRPr="000977A5" w:rsidRDefault="00DA4B79" w:rsidP="00DA4B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5" w:rsidRPr="00DA4B79" w:rsidRDefault="00DA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4B79">
              <w:rPr>
                <w:rFonts w:ascii="Times New Roman" w:hAnsi="Times New Roman" w:cs="Times New Roman"/>
                <w:b/>
                <w:sz w:val="24"/>
                <w:szCs w:val="24"/>
              </w:rPr>
              <w:t>Signing of the Memorandum of Understanding (</w:t>
            </w:r>
            <w:proofErr w:type="spellStart"/>
            <w:r w:rsidRPr="00DA4B79">
              <w:rPr>
                <w:rFonts w:ascii="Times New Roman" w:hAnsi="Times New Roman" w:cs="Times New Roman"/>
                <w:b/>
                <w:sz w:val="24"/>
                <w:szCs w:val="24"/>
              </w:rPr>
              <w:t>MoU</w:t>
            </w:r>
            <w:proofErr w:type="spellEnd"/>
            <w:r w:rsidRPr="00DA4B79">
              <w:rPr>
                <w:rFonts w:ascii="Times New Roman" w:hAnsi="Times New Roman" w:cs="Times New Roman"/>
                <w:b/>
                <w:sz w:val="24"/>
                <w:szCs w:val="24"/>
              </w:rPr>
              <w:t>) between BCCI and ECCI</w:t>
            </w:r>
          </w:p>
          <w:p w:rsidR="00DA4B79" w:rsidRPr="00DA4B79" w:rsidRDefault="00DA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B79" w:rsidRDefault="00D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B2B Meetings</w:t>
            </w:r>
          </w:p>
          <w:p w:rsidR="000977A5" w:rsidRDefault="000977A5" w:rsidP="00D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35" w:rsidTr="004C5D3D">
        <w:trPr>
          <w:trHeight w:val="421"/>
        </w:trPr>
        <w:tc>
          <w:tcPr>
            <w:tcW w:w="1458" w:type="dxa"/>
          </w:tcPr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5" w:rsidRPr="00F75DF6" w:rsidRDefault="00F75DF6" w:rsidP="004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5D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630835" w:rsidRPr="00F75DF6" w:rsidRDefault="0063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DF6" w:rsidRDefault="00F7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F6">
              <w:rPr>
                <w:rFonts w:ascii="Times New Roman" w:hAnsi="Times New Roman" w:cs="Times New Roman"/>
                <w:b/>
                <w:sz w:val="24"/>
                <w:szCs w:val="24"/>
              </w:rPr>
              <w:t>DAY 2: BUSINESS FORUM</w:t>
            </w:r>
          </w:p>
        </w:tc>
      </w:tr>
      <w:tr w:rsidR="00630835" w:rsidTr="004C5D3D">
        <w:trPr>
          <w:trHeight w:val="421"/>
        </w:trPr>
        <w:tc>
          <w:tcPr>
            <w:tcW w:w="1458" w:type="dxa"/>
          </w:tcPr>
          <w:p w:rsidR="00630835" w:rsidRDefault="00630835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Pr="00C9011F" w:rsidRDefault="00C9011F" w:rsidP="004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1F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6" w:rsidRDefault="00F75DF6" w:rsidP="004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630835" w:rsidRDefault="006101D2" w:rsidP="00F75D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visits to R</w:t>
            </w:r>
            <w:r w:rsidR="00F75DF6" w:rsidRPr="00F75DF6">
              <w:rPr>
                <w:rFonts w:ascii="Times New Roman" w:hAnsi="Times New Roman" w:cs="Times New Roman"/>
                <w:sz w:val="24"/>
                <w:szCs w:val="24"/>
              </w:rPr>
              <w:t>omanian companies</w:t>
            </w:r>
            <w:r w:rsidR="00F7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F6" w:rsidRPr="00F75DF6">
              <w:rPr>
                <w:rFonts w:ascii="Times New Roman" w:hAnsi="Times New Roman" w:cs="Times New Roman"/>
                <w:sz w:val="24"/>
                <w:szCs w:val="24"/>
              </w:rPr>
              <w:t>interested in cooperating</w:t>
            </w:r>
          </w:p>
          <w:p w:rsidR="00F75DF6" w:rsidRDefault="00F75DF6" w:rsidP="00F75D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F75DF6" w:rsidRPr="00F75DF6" w:rsidRDefault="00F75DF6" w:rsidP="00F75D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meetings at our BCCI headquarters</w:t>
            </w:r>
            <w:r w:rsidR="006101D2">
              <w:rPr>
                <w:rFonts w:ascii="Times New Roman" w:hAnsi="Times New Roman" w:cs="Times New Roman"/>
                <w:sz w:val="24"/>
                <w:szCs w:val="24"/>
              </w:rPr>
              <w:t xml:space="preserve"> – between R</w:t>
            </w:r>
            <w:r w:rsidR="00DA4B79">
              <w:rPr>
                <w:rFonts w:ascii="Times New Roman" w:hAnsi="Times New Roman" w:cs="Times New Roman"/>
                <w:sz w:val="24"/>
                <w:szCs w:val="24"/>
              </w:rPr>
              <w:t>omanian companies and</w:t>
            </w:r>
            <w:r w:rsidR="006101D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reek companies</w:t>
            </w:r>
          </w:p>
        </w:tc>
      </w:tr>
    </w:tbl>
    <w:p w:rsidR="00F75DF6" w:rsidRPr="00630835" w:rsidRDefault="00F75DF6" w:rsidP="00DA4B79">
      <w:pPr>
        <w:rPr>
          <w:rFonts w:ascii="Times New Roman" w:hAnsi="Times New Roman" w:cs="Times New Roman"/>
          <w:sz w:val="24"/>
          <w:szCs w:val="24"/>
        </w:rPr>
      </w:pPr>
    </w:p>
    <w:sectPr w:rsidR="00F75DF6" w:rsidRPr="0063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D2" w:rsidRDefault="006101D2" w:rsidP="00DA4B79">
      <w:pPr>
        <w:spacing w:after="0" w:line="240" w:lineRule="auto"/>
      </w:pPr>
      <w:r>
        <w:separator/>
      </w:r>
    </w:p>
  </w:endnote>
  <w:endnote w:type="continuationSeparator" w:id="0">
    <w:p w:rsidR="006101D2" w:rsidRDefault="006101D2" w:rsidP="00DA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D2" w:rsidRDefault="006101D2" w:rsidP="00DA4B79">
      <w:pPr>
        <w:spacing w:after="0" w:line="240" w:lineRule="auto"/>
      </w:pPr>
      <w:r>
        <w:separator/>
      </w:r>
    </w:p>
  </w:footnote>
  <w:footnote w:type="continuationSeparator" w:id="0">
    <w:p w:rsidR="006101D2" w:rsidRDefault="006101D2" w:rsidP="00DA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03"/>
    <w:multiLevelType w:val="hybridMultilevel"/>
    <w:tmpl w:val="BD44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12DBA"/>
    <w:multiLevelType w:val="hybridMultilevel"/>
    <w:tmpl w:val="D456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365C"/>
    <w:multiLevelType w:val="hybridMultilevel"/>
    <w:tmpl w:val="9C4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1B68"/>
    <w:multiLevelType w:val="hybridMultilevel"/>
    <w:tmpl w:val="4E4E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FF2"/>
    <w:multiLevelType w:val="hybridMultilevel"/>
    <w:tmpl w:val="444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83"/>
    <w:rsid w:val="000977A5"/>
    <w:rsid w:val="00361E4F"/>
    <w:rsid w:val="0037171E"/>
    <w:rsid w:val="00486C57"/>
    <w:rsid w:val="00497E06"/>
    <w:rsid w:val="004C5D3D"/>
    <w:rsid w:val="005D3E72"/>
    <w:rsid w:val="006101D2"/>
    <w:rsid w:val="00630835"/>
    <w:rsid w:val="00C9011F"/>
    <w:rsid w:val="00DA4B79"/>
    <w:rsid w:val="00F75DF6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79"/>
  </w:style>
  <w:style w:type="paragraph" w:styleId="Footer">
    <w:name w:val="footer"/>
    <w:basedOn w:val="Normal"/>
    <w:link w:val="FooterChar"/>
    <w:uiPriority w:val="99"/>
    <w:unhideWhenUsed/>
    <w:rsid w:val="00D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79"/>
  </w:style>
  <w:style w:type="paragraph" w:styleId="Footer">
    <w:name w:val="footer"/>
    <w:basedOn w:val="Normal"/>
    <w:link w:val="FooterChar"/>
    <w:uiPriority w:val="99"/>
    <w:unhideWhenUsed/>
    <w:rsid w:val="00DA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Lasculescu</dc:creator>
  <cp:keywords/>
  <dc:description/>
  <cp:lastModifiedBy>Sandra Lasculescu</cp:lastModifiedBy>
  <cp:revision>8</cp:revision>
  <cp:lastPrinted>2018-06-28T09:56:00Z</cp:lastPrinted>
  <dcterms:created xsi:type="dcterms:W3CDTF">2018-06-27T08:47:00Z</dcterms:created>
  <dcterms:modified xsi:type="dcterms:W3CDTF">2018-06-29T05:53:00Z</dcterms:modified>
</cp:coreProperties>
</file>